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93" w:rsidRPr="00AE6403" w:rsidRDefault="00254E88" w:rsidP="00894693">
      <w:bookmarkStart w:id="0" w:name="_GoBack"/>
      <w:bookmarkEnd w:id="0"/>
      <w:r w:rsidRPr="00AE6403">
        <w:rPr>
          <w:b/>
        </w:rPr>
        <w:t>Форма 7</w:t>
      </w:r>
      <w:r w:rsidR="00894693" w:rsidRPr="00AE6403">
        <w:rPr>
          <w:b/>
        </w:rPr>
        <w:t xml:space="preserve">. </w:t>
      </w:r>
      <w:hyperlink r:id="rId6" w:history="1">
        <w:r w:rsidR="00894693" w:rsidRPr="00AE6403">
          <w:t>Сведения</w:t>
        </w:r>
      </w:hyperlink>
      <w:r w:rsidR="00D446B1" w:rsidRPr="00AE6403">
        <w:t xml:space="preserve"> о внесенных </w:t>
      </w:r>
      <w:r w:rsidR="00894693" w:rsidRPr="00AE6403">
        <w:t>изменениях в муниципальную программу</w:t>
      </w:r>
      <w:r w:rsidR="00DB396E" w:rsidRPr="00AE6403">
        <w:t xml:space="preserve"> «Развитие культуры» за 2020</w:t>
      </w:r>
      <w:r w:rsidR="00D446B1" w:rsidRPr="00AE6403">
        <w:t xml:space="preserve"> год </w:t>
      </w:r>
    </w:p>
    <w:p w:rsidR="00894693" w:rsidRPr="00DB396E" w:rsidRDefault="00894693" w:rsidP="00894693">
      <w:pPr>
        <w:rPr>
          <w:color w:val="FF0000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40"/>
        <w:gridCol w:w="6705"/>
        <w:gridCol w:w="1417"/>
        <w:gridCol w:w="1175"/>
        <w:gridCol w:w="5204"/>
      </w:tblGrid>
      <w:tr w:rsidR="003E38A7" w:rsidRPr="00AE6403" w:rsidTr="00D446B1">
        <w:trPr>
          <w:trHeight w:val="6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AE6403" w:rsidRDefault="00894693" w:rsidP="006C3DC3">
            <w:pPr>
              <w:spacing w:before="40" w:after="40"/>
              <w:jc w:val="center"/>
            </w:pPr>
            <w:r w:rsidRPr="00AE6403">
              <w:t xml:space="preserve">№ </w:t>
            </w:r>
            <w:proofErr w:type="gramStart"/>
            <w:r w:rsidRPr="00AE6403">
              <w:t>п</w:t>
            </w:r>
            <w:proofErr w:type="gramEnd"/>
            <w:r w:rsidRPr="00AE6403">
              <w:t>/п</w:t>
            </w:r>
          </w:p>
        </w:tc>
        <w:tc>
          <w:tcPr>
            <w:tcW w:w="6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AE6403" w:rsidRDefault="00894693" w:rsidP="006C3DC3">
            <w:pPr>
              <w:spacing w:before="40" w:after="40"/>
              <w:jc w:val="center"/>
            </w:pPr>
            <w:r w:rsidRPr="00AE6403">
              <w:t>Вид правового акта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AE6403" w:rsidRDefault="00894693" w:rsidP="006C3DC3">
            <w:pPr>
              <w:spacing w:before="40" w:after="40"/>
              <w:jc w:val="center"/>
            </w:pPr>
            <w:r w:rsidRPr="00AE6403">
              <w:t>Дата принятия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AE6403" w:rsidRDefault="00894693" w:rsidP="006C3DC3">
            <w:pPr>
              <w:spacing w:before="40" w:after="40"/>
              <w:jc w:val="center"/>
            </w:pPr>
            <w:r w:rsidRPr="00AE6403">
              <w:t>Номер</w:t>
            </w:r>
          </w:p>
        </w:tc>
        <w:tc>
          <w:tcPr>
            <w:tcW w:w="5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4693" w:rsidRPr="00AE6403" w:rsidRDefault="00894693" w:rsidP="006C3DC3">
            <w:pPr>
              <w:spacing w:before="40" w:after="40"/>
              <w:jc w:val="center"/>
            </w:pPr>
            <w:r w:rsidRPr="00AE6403">
              <w:t>Суть изменений (краткое изложение)</w:t>
            </w:r>
          </w:p>
        </w:tc>
      </w:tr>
      <w:tr w:rsidR="006364DC" w:rsidRPr="00AE6403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4DC" w:rsidRPr="00AE6403" w:rsidRDefault="006364DC" w:rsidP="007D2050">
            <w:pPr>
              <w:pStyle w:val="a5"/>
            </w:pPr>
            <w:r w:rsidRPr="00AE6403">
              <w:t>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t xml:space="preserve">Постановление  Администрации муниципального образования «Глазовский район» </w:t>
            </w:r>
            <w:r w:rsidR="00094901" w:rsidRPr="00AE6403">
              <w:t>«</w:t>
            </w:r>
            <w:r w:rsidRPr="00AE6403">
              <w:rPr>
                <w:bCs/>
              </w:rPr>
              <w:t>О внесении изменений в постановление</w:t>
            </w:r>
            <w:r w:rsidR="00094901" w:rsidRPr="00AE6403">
              <w:rPr>
                <w:bCs/>
              </w:rPr>
              <w:t xml:space="preserve"> </w:t>
            </w:r>
            <w:r w:rsidRPr="00AE6403">
              <w:rPr>
                <w:bCs/>
              </w:rPr>
              <w:t>Администрации муниципального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образования «Глазовский район» 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от 15.03.2017 № 46</w:t>
            </w:r>
            <w:r w:rsidR="00822AF5" w:rsidRPr="00AE6403">
              <w:rPr>
                <w:bCs/>
              </w:rPr>
              <w:t xml:space="preserve"> </w:t>
            </w:r>
            <w:r w:rsidRPr="00AE6403">
              <w:rPr>
                <w:bCs/>
              </w:rPr>
              <w:t xml:space="preserve">«Об утверждении </w:t>
            </w:r>
          </w:p>
          <w:p w:rsidR="006364DC" w:rsidRPr="00AE6403" w:rsidRDefault="006364DC" w:rsidP="007D2050">
            <w:pPr>
              <w:pStyle w:val="a5"/>
              <w:rPr>
                <w:bCs/>
                <w:lang w:eastAsia="ar-SA"/>
              </w:rPr>
            </w:pPr>
            <w:r w:rsidRPr="00AE6403">
              <w:rPr>
                <w:bCs/>
              </w:rPr>
              <w:t xml:space="preserve">муниципальной программы </w:t>
            </w:r>
            <w:r w:rsidRPr="00AE6403">
              <w:rPr>
                <w:bCs/>
                <w:lang w:eastAsia="ar-SA"/>
              </w:rPr>
              <w:t xml:space="preserve">«Развитие 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proofErr w:type="gramStart"/>
            <w:r w:rsidRPr="00AE6403">
              <w:rPr>
                <w:bCs/>
                <w:lang w:eastAsia="ar-SA"/>
              </w:rPr>
              <w:t>культуры на 2015-2020 годы»</w:t>
            </w:r>
            <w:r w:rsidRPr="00AE6403">
              <w:rPr>
                <w:bCs/>
              </w:rPr>
              <w:t xml:space="preserve"> (в ред. </w:t>
            </w:r>
            <w:proofErr w:type="gramEnd"/>
          </w:p>
          <w:p w:rsidR="006364DC" w:rsidRPr="00AE6403" w:rsidRDefault="00D27846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постановления от 30.12.2019 №1.142</w:t>
            </w:r>
            <w:r w:rsidR="006364DC" w:rsidRPr="00AE6403">
              <w:rPr>
                <w:bCs/>
              </w:rPr>
              <w:t>)</w:t>
            </w:r>
            <w:r w:rsidR="00094901" w:rsidRPr="00AE6403">
              <w:rPr>
                <w:bCs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4DC" w:rsidRPr="00AE6403" w:rsidRDefault="00D27846" w:rsidP="007D2050">
            <w:pPr>
              <w:pStyle w:val="a5"/>
            </w:pPr>
            <w:r w:rsidRPr="00AE6403">
              <w:t>28 .01</w:t>
            </w:r>
          </w:p>
          <w:p w:rsidR="006364DC" w:rsidRPr="00AE6403" w:rsidRDefault="00D27846" w:rsidP="007D2050">
            <w:pPr>
              <w:pStyle w:val="a5"/>
            </w:pPr>
            <w:r w:rsidRPr="00AE6403">
              <w:t>2020</w:t>
            </w:r>
            <w:r w:rsidR="006364DC" w:rsidRPr="00AE6403">
              <w:t xml:space="preserve"> года</w:t>
            </w:r>
          </w:p>
          <w:p w:rsidR="006364DC" w:rsidRPr="00AE6403" w:rsidRDefault="006364DC" w:rsidP="007D2050">
            <w:pPr>
              <w:pStyle w:val="a5"/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4DC" w:rsidRPr="00AE6403" w:rsidRDefault="00D27846" w:rsidP="007D2050">
            <w:pPr>
              <w:pStyle w:val="a5"/>
            </w:pPr>
            <w:r w:rsidRPr="00AE6403">
              <w:t>№   1.14.1</w:t>
            </w:r>
            <w:r w:rsidR="006364DC" w:rsidRPr="00AE6403">
              <w:t xml:space="preserve"> </w:t>
            </w:r>
          </w:p>
          <w:p w:rsidR="006364DC" w:rsidRPr="00AE6403" w:rsidRDefault="006364DC" w:rsidP="007D2050">
            <w:pPr>
              <w:pStyle w:val="a5"/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64DC" w:rsidRPr="00AE6403" w:rsidRDefault="006364DC" w:rsidP="007D2050">
            <w:pPr>
              <w:pStyle w:val="a5"/>
            </w:pPr>
            <w:r w:rsidRPr="00AE6403">
              <w:t xml:space="preserve">приведение в соответствие с </w:t>
            </w:r>
            <w:proofErr w:type="gramStart"/>
            <w:r w:rsidRPr="00AE6403">
              <w:t>утвержденным</w:t>
            </w:r>
            <w:proofErr w:type="gramEnd"/>
            <w:r w:rsidRPr="00AE6403">
              <w:t xml:space="preserve"> </w:t>
            </w:r>
          </w:p>
          <w:p w:rsidR="006364DC" w:rsidRPr="00AE6403" w:rsidRDefault="00D27846" w:rsidP="007D2050">
            <w:pPr>
              <w:pStyle w:val="a5"/>
            </w:pPr>
            <w:r w:rsidRPr="00AE6403">
              <w:t>бюджетом на 2020</w:t>
            </w:r>
            <w:r w:rsidR="006364DC" w:rsidRPr="00AE6403">
              <w:t xml:space="preserve"> год</w:t>
            </w:r>
          </w:p>
          <w:p w:rsidR="006364DC" w:rsidRPr="00AE6403" w:rsidRDefault="006364DC" w:rsidP="007D2050">
            <w:pPr>
              <w:pStyle w:val="a5"/>
            </w:pPr>
          </w:p>
          <w:p w:rsidR="006364DC" w:rsidRPr="00AE6403" w:rsidRDefault="006364DC" w:rsidP="007D2050">
            <w:pPr>
              <w:pStyle w:val="a5"/>
            </w:pPr>
          </w:p>
          <w:p w:rsidR="006364DC" w:rsidRPr="00AE6403" w:rsidRDefault="006364DC" w:rsidP="007D2050">
            <w:pPr>
              <w:pStyle w:val="a5"/>
            </w:pPr>
          </w:p>
          <w:p w:rsidR="006364DC" w:rsidRPr="00AE6403" w:rsidRDefault="006364DC" w:rsidP="007D2050">
            <w:pPr>
              <w:pStyle w:val="a5"/>
            </w:pPr>
          </w:p>
          <w:p w:rsidR="006364DC" w:rsidRPr="00AE6403" w:rsidRDefault="006364DC" w:rsidP="007D2050">
            <w:pPr>
              <w:pStyle w:val="a5"/>
            </w:pPr>
          </w:p>
        </w:tc>
      </w:tr>
      <w:tr w:rsidR="006364DC" w:rsidRPr="00AE6403" w:rsidTr="00094901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AE6403" w:rsidRDefault="006364DC" w:rsidP="007D2050">
            <w:pPr>
              <w:pStyle w:val="a5"/>
            </w:pPr>
            <w:r w:rsidRPr="00AE6403">
              <w:t>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4DC" w:rsidRPr="00AE6403" w:rsidRDefault="006364DC" w:rsidP="007D2050">
            <w:pPr>
              <w:pStyle w:val="a5"/>
            </w:pPr>
            <w:r w:rsidRPr="00AE6403">
              <w:t xml:space="preserve">Постановление  Администрации муниципального образования «Глазовский район </w:t>
            </w:r>
          </w:p>
          <w:p w:rsidR="006364DC" w:rsidRPr="00AE6403" w:rsidRDefault="00094901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«</w:t>
            </w:r>
            <w:r w:rsidR="006364DC" w:rsidRPr="00AE6403">
              <w:rPr>
                <w:bCs/>
              </w:rPr>
              <w:t>О внесении изменений в постановление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Администрации </w:t>
            </w:r>
            <w:proofErr w:type="gramStart"/>
            <w:r w:rsidRPr="00AE6403">
              <w:rPr>
                <w:bCs/>
              </w:rPr>
              <w:t>муниципального</w:t>
            </w:r>
            <w:proofErr w:type="gramEnd"/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образования «Глазовский район» 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от 15.03.2017 № 46 «Об утверждении </w:t>
            </w:r>
          </w:p>
          <w:p w:rsidR="006364DC" w:rsidRPr="00AE6403" w:rsidRDefault="006364DC" w:rsidP="007D2050">
            <w:pPr>
              <w:pStyle w:val="a5"/>
              <w:rPr>
                <w:bCs/>
                <w:lang w:eastAsia="ar-SA"/>
              </w:rPr>
            </w:pPr>
            <w:r w:rsidRPr="00AE6403">
              <w:rPr>
                <w:bCs/>
              </w:rPr>
              <w:t xml:space="preserve">муниципальной программы </w:t>
            </w:r>
            <w:r w:rsidRPr="00AE6403">
              <w:rPr>
                <w:bCs/>
                <w:lang w:eastAsia="ar-SA"/>
              </w:rPr>
              <w:t xml:space="preserve">«Развитие 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proofErr w:type="gramStart"/>
            <w:r w:rsidRPr="00AE6403">
              <w:rPr>
                <w:bCs/>
                <w:lang w:eastAsia="ar-SA"/>
              </w:rPr>
              <w:t>культуры на 2015-2020 годы»</w:t>
            </w:r>
            <w:r w:rsidRPr="00AE6403">
              <w:rPr>
                <w:bCs/>
              </w:rPr>
              <w:t xml:space="preserve"> (в ред. </w:t>
            </w:r>
            <w:proofErr w:type="gramEnd"/>
          </w:p>
          <w:p w:rsidR="007D2050" w:rsidRPr="00AE6403" w:rsidRDefault="00D27846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постановления от 28.01.2020 №1.14.1</w:t>
            </w:r>
            <w:r w:rsidR="006364DC" w:rsidRPr="00AE6403">
              <w:rPr>
                <w:bCs/>
              </w:rPr>
              <w:t>)</w:t>
            </w:r>
            <w:r w:rsidR="00094901" w:rsidRPr="00AE6403">
              <w:rPr>
                <w:bCs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AE6403" w:rsidRDefault="00D27846" w:rsidP="007D2050">
            <w:pPr>
              <w:pStyle w:val="a5"/>
            </w:pPr>
            <w:r w:rsidRPr="00AE6403">
              <w:t>29.01</w:t>
            </w:r>
            <w:r w:rsidR="006364DC" w:rsidRPr="00AE6403">
              <w:t xml:space="preserve">. </w:t>
            </w:r>
          </w:p>
          <w:p w:rsidR="00094901" w:rsidRPr="00AE6403" w:rsidRDefault="00D27846" w:rsidP="007D2050">
            <w:pPr>
              <w:pStyle w:val="a5"/>
            </w:pPr>
            <w:r w:rsidRPr="00AE6403">
              <w:t>2020</w:t>
            </w:r>
            <w:r w:rsidR="006364DC" w:rsidRPr="00AE6403">
              <w:t xml:space="preserve"> года    </w:t>
            </w: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6364DC" w:rsidRPr="00AE6403" w:rsidRDefault="006364DC" w:rsidP="007D2050">
            <w:pPr>
              <w:pStyle w:val="a5"/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AE6403" w:rsidRDefault="00D27846" w:rsidP="007D2050">
            <w:pPr>
              <w:pStyle w:val="a5"/>
            </w:pPr>
            <w:r w:rsidRPr="00AE6403">
              <w:t>№ 1.15.1</w:t>
            </w: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6364DC" w:rsidRPr="00AE6403" w:rsidRDefault="006364DC" w:rsidP="007D2050">
            <w:pPr>
              <w:pStyle w:val="a5"/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64DC" w:rsidRPr="00AE6403" w:rsidRDefault="006364DC" w:rsidP="007D2050">
            <w:pPr>
              <w:pStyle w:val="a5"/>
            </w:pPr>
            <w:r w:rsidRPr="00AE6403">
              <w:t>В Приложении 5 «Ресурсное обеспечение реализации муниципальной программы</w:t>
            </w:r>
          </w:p>
          <w:p w:rsidR="006364DC" w:rsidRPr="00AE6403" w:rsidRDefault="006364DC" w:rsidP="007D2050">
            <w:pPr>
              <w:pStyle w:val="a5"/>
            </w:pPr>
            <w:r w:rsidRPr="00AE6403">
              <w:t>за счет средств бюджета муниципального образования «Глазовский район» муниципальной программы «Развитие культуры на 2015-2020</w:t>
            </w:r>
            <w:r w:rsidR="00D27846" w:rsidRPr="00AE6403">
              <w:t xml:space="preserve"> годы»  внесены изменения в связи с поступлением субсидий из бюджета УР</w:t>
            </w:r>
          </w:p>
          <w:p w:rsidR="00D27846" w:rsidRPr="00AE6403" w:rsidRDefault="00D27846" w:rsidP="007D2050">
            <w:pPr>
              <w:pStyle w:val="a5"/>
              <w:rPr>
                <w:b/>
              </w:rPr>
            </w:pPr>
          </w:p>
        </w:tc>
      </w:tr>
      <w:tr w:rsidR="006364DC" w:rsidRPr="00AE6403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AE6403" w:rsidRDefault="006364DC" w:rsidP="007D2050">
            <w:pPr>
              <w:pStyle w:val="a5"/>
            </w:pPr>
            <w:r w:rsidRPr="00AE6403">
              <w:t>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4DC" w:rsidRPr="00AE6403" w:rsidRDefault="006364DC" w:rsidP="007D2050">
            <w:pPr>
              <w:pStyle w:val="a5"/>
              <w:rPr>
                <w:b/>
                <w:lang w:eastAsia="ar-SA"/>
              </w:rPr>
            </w:pPr>
            <w:r w:rsidRPr="00AE6403">
              <w:t>Постановление  Администрации муниципального образования «Глазовский район»</w:t>
            </w:r>
          </w:p>
          <w:p w:rsidR="006364DC" w:rsidRPr="00AE6403" w:rsidRDefault="00094901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«</w:t>
            </w:r>
            <w:r w:rsidR="006364DC" w:rsidRPr="00AE6403">
              <w:rPr>
                <w:bCs/>
              </w:rPr>
              <w:t>О внесении изменений в постановление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Администрации </w:t>
            </w:r>
            <w:proofErr w:type="gramStart"/>
            <w:r w:rsidRPr="00AE6403">
              <w:rPr>
                <w:bCs/>
              </w:rPr>
              <w:t>муниципального</w:t>
            </w:r>
            <w:proofErr w:type="gramEnd"/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образования «Глазовский район» 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от 15.03.2017 № 46 «Об утверждении </w:t>
            </w:r>
          </w:p>
          <w:p w:rsidR="006364DC" w:rsidRPr="00AE6403" w:rsidRDefault="006364DC" w:rsidP="007D2050">
            <w:pPr>
              <w:pStyle w:val="a5"/>
              <w:rPr>
                <w:bCs/>
                <w:lang w:eastAsia="ar-SA"/>
              </w:rPr>
            </w:pPr>
            <w:r w:rsidRPr="00AE6403">
              <w:rPr>
                <w:bCs/>
              </w:rPr>
              <w:t xml:space="preserve">муниципальной программы </w:t>
            </w:r>
            <w:r w:rsidRPr="00AE6403">
              <w:rPr>
                <w:bCs/>
                <w:lang w:eastAsia="ar-SA"/>
              </w:rPr>
              <w:t xml:space="preserve">«Развитие </w:t>
            </w:r>
          </w:p>
          <w:p w:rsidR="00247237" w:rsidRPr="00AE6403" w:rsidRDefault="006364DC" w:rsidP="007D2050">
            <w:pPr>
              <w:pStyle w:val="a5"/>
              <w:rPr>
                <w:bCs/>
              </w:rPr>
            </w:pPr>
            <w:proofErr w:type="gramStart"/>
            <w:r w:rsidRPr="00AE6403">
              <w:rPr>
                <w:bCs/>
                <w:lang w:eastAsia="ar-SA"/>
              </w:rPr>
              <w:t>культуры на 2015-2020 годы»</w:t>
            </w:r>
            <w:r w:rsidRPr="00AE6403">
              <w:rPr>
                <w:bCs/>
              </w:rPr>
              <w:t xml:space="preserve"> (в ред. </w:t>
            </w:r>
            <w:r w:rsidR="00247237" w:rsidRPr="00AE6403">
              <w:rPr>
                <w:bCs/>
              </w:rPr>
              <w:t xml:space="preserve">в ред. </w:t>
            </w:r>
            <w:proofErr w:type="gramEnd"/>
          </w:p>
          <w:p w:rsidR="006364DC" w:rsidRPr="00AE6403" w:rsidRDefault="00247237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постановления от 28.01.2020 №1.14.1</w:t>
            </w:r>
            <w:r w:rsidR="006364DC" w:rsidRPr="00AE6403">
              <w:rPr>
                <w:bCs/>
              </w:rPr>
              <w:t>)</w:t>
            </w:r>
            <w:r w:rsidR="00094901" w:rsidRPr="00AE6403">
              <w:rPr>
                <w:bCs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901" w:rsidRPr="00AE6403" w:rsidRDefault="00247237" w:rsidP="007D2050">
            <w:pPr>
              <w:pStyle w:val="a5"/>
            </w:pPr>
            <w:r w:rsidRPr="00AE6403">
              <w:t>07.05.2020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901" w:rsidRPr="00AE6403" w:rsidRDefault="00247237" w:rsidP="007D2050">
            <w:pPr>
              <w:pStyle w:val="a5"/>
            </w:pPr>
            <w:r w:rsidRPr="00AE6403">
              <w:t>№1.52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7237" w:rsidRPr="00AE6403" w:rsidRDefault="00247237" w:rsidP="007D2050">
            <w:pPr>
              <w:pStyle w:val="a5"/>
            </w:pPr>
            <w:r w:rsidRPr="00AE6403">
              <w:t>В Приложении 5 «Ресурсное обеспечение реализации муниципальной программы</w:t>
            </w:r>
          </w:p>
          <w:p w:rsidR="006364DC" w:rsidRPr="00AE6403" w:rsidRDefault="00247237" w:rsidP="007D2050">
            <w:pPr>
              <w:pStyle w:val="a5"/>
            </w:pPr>
            <w:r w:rsidRPr="00AE6403">
              <w:t>за счет средств бюджета муниципального образования «Глазовский район» муниципальной программы «Развитие культуры на 2015-2020 годы»   перераспределение средств</w:t>
            </w:r>
          </w:p>
        </w:tc>
      </w:tr>
      <w:tr w:rsidR="006364DC" w:rsidRPr="00AE6403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AE6403" w:rsidRDefault="006364DC" w:rsidP="007D2050">
            <w:pPr>
              <w:pStyle w:val="a5"/>
            </w:pPr>
            <w:r w:rsidRPr="00AE6403">
              <w:t>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4DC" w:rsidRPr="00AE6403" w:rsidRDefault="006364DC" w:rsidP="007D2050">
            <w:pPr>
              <w:pStyle w:val="a5"/>
              <w:rPr>
                <w:b/>
                <w:lang w:eastAsia="ar-SA"/>
              </w:rPr>
            </w:pPr>
            <w:r w:rsidRPr="00AE6403">
              <w:t>Постановление  Администрации муниципального образования «Глазовский район»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lang w:eastAsia="ar-SA"/>
              </w:rPr>
              <w:t xml:space="preserve"> </w:t>
            </w:r>
            <w:r w:rsidR="00094901" w:rsidRPr="00AE6403">
              <w:rPr>
                <w:lang w:eastAsia="ar-SA"/>
              </w:rPr>
              <w:t>«</w:t>
            </w:r>
            <w:r w:rsidRPr="00AE6403">
              <w:rPr>
                <w:bCs/>
              </w:rPr>
              <w:t>О внесении изменений в постановление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lastRenderedPageBreak/>
              <w:t xml:space="preserve">Администрации </w:t>
            </w:r>
            <w:proofErr w:type="gramStart"/>
            <w:r w:rsidRPr="00AE6403">
              <w:rPr>
                <w:bCs/>
              </w:rPr>
              <w:t>муниципального</w:t>
            </w:r>
            <w:proofErr w:type="gramEnd"/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образования «Глазовский район» 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от 15.03.2017 № 46 «Об утверждении </w:t>
            </w:r>
          </w:p>
          <w:p w:rsidR="006364DC" w:rsidRPr="00AE6403" w:rsidRDefault="006364DC" w:rsidP="007D2050">
            <w:pPr>
              <w:pStyle w:val="a5"/>
              <w:rPr>
                <w:bCs/>
                <w:lang w:eastAsia="ar-SA"/>
              </w:rPr>
            </w:pPr>
            <w:r w:rsidRPr="00AE6403">
              <w:rPr>
                <w:bCs/>
              </w:rPr>
              <w:t xml:space="preserve">муниципальной программы </w:t>
            </w:r>
            <w:r w:rsidRPr="00AE6403">
              <w:rPr>
                <w:bCs/>
                <w:lang w:eastAsia="ar-SA"/>
              </w:rPr>
              <w:t xml:space="preserve">«Развитие </w:t>
            </w:r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proofErr w:type="gramStart"/>
            <w:r w:rsidRPr="00AE6403">
              <w:rPr>
                <w:bCs/>
                <w:lang w:eastAsia="ar-SA"/>
              </w:rPr>
              <w:t>культуры»</w:t>
            </w:r>
            <w:r w:rsidRPr="00AE6403">
              <w:rPr>
                <w:bCs/>
              </w:rPr>
              <w:t xml:space="preserve"> (в ред. </w:t>
            </w:r>
            <w:proofErr w:type="gramEnd"/>
          </w:p>
          <w:p w:rsidR="006364DC" w:rsidRPr="00AE6403" w:rsidRDefault="006364DC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постановлений от </w:t>
            </w:r>
            <w:r w:rsidR="001B1489" w:rsidRPr="00AE6403">
              <w:rPr>
                <w:bCs/>
              </w:rPr>
              <w:t>28.01.2020 №1.14.1, от 07.05.2020 №1.52</w:t>
            </w:r>
            <w:r w:rsidRPr="00AE6403">
              <w:rPr>
                <w:bCs/>
              </w:rPr>
              <w:t>)</w:t>
            </w:r>
            <w:r w:rsidR="00094901" w:rsidRPr="00AE6403">
              <w:rPr>
                <w:bCs/>
              </w:rPr>
              <w:t>»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</w:p>
          <w:p w:rsidR="007D2050" w:rsidRPr="00AE6403" w:rsidRDefault="007D2050" w:rsidP="007D2050">
            <w:pPr>
              <w:pStyle w:val="a5"/>
              <w:rPr>
                <w:bCs/>
              </w:rPr>
            </w:pPr>
          </w:p>
          <w:p w:rsidR="00094901" w:rsidRPr="00AE6403" w:rsidRDefault="00094901" w:rsidP="007D2050">
            <w:pPr>
              <w:pStyle w:val="a5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AE6403" w:rsidRDefault="001B1489" w:rsidP="007D2050">
            <w:pPr>
              <w:pStyle w:val="a5"/>
            </w:pPr>
            <w:r w:rsidRPr="00AE6403">
              <w:lastRenderedPageBreak/>
              <w:t>03.07.2020</w:t>
            </w: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7D2050" w:rsidRPr="00AE6403" w:rsidRDefault="007D2050" w:rsidP="007D2050">
            <w:pPr>
              <w:pStyle w:val="a5"/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AE6403" w:rsidRDefault="001B1489" w:rsidP="007D2050">
            <w:pPr>
              <w:pStyle w:val="a5"/>
            </w:pPr>
            <w:r w:rsidRPr="00AE6403">
              <w:lastRenderedPageBreak/>
              <w:t>№ 1.65</w:t>
            </w: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  <w:p w:rsidR="00094901" w:rsidRPr="00AE6403" w:rsidRDefault="00094901" w:rsidP="007D2050">
            <w:pPr>
              <w:pStyle w:val="a5"/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B1489" w:rsidRPr="00AE6403" w:rsidRDefault="001B1489" w:rsidP="007D2050">
            <w:pPr>
              <w:pStyle w:val="a5"/>
            </w:pPr>
            <w:r w:rsidRPr="00AE6403">
              <w:lastRenderedPageBreak/>
              <w:t xml:space="preserve">В Приложение 1 «Сведения о составе и значениях целевых показателей «индикаторов» </w:t>
            </w:r>
            <w:proofErr w:type="spellStart"/>
            <w:r w:rsidRPr="00AE6403">
              <w:t>муницпальной</w:t>
            </w:r>
            <w:proofErr w:type="spellEnd"/>
            <w:r w:rsidRPr="00AE6403">
              <w:t xml:space="preserve"> программы», в Приложении 2 </w:t>
            </w:r>
            <w:r w:rsidRPr="00AE6403">
              <w:lastRenderedPageBreak/>
              <w:t>«</w:t>
            </w:r>
            <w:r w:rsidR="007D2050" w:rsidRPr="00AE6403">
              <w:t>Перечень</w:t>
            </w:r>
            <w:r w:rsidRPr="00AE6403">
              <w:t xml:space="preserve"> основных мероприятий»,  в Приложении 5 «Ресурсное обеспечение реализации муниципальной программы</w:t>
            </w:r>
          </w:p>
          <w:p w:rsidR="006364DC" w:rsidRPr="00AE6403" w:rsidRDefault="001B1489" w:rsidP="007D2050">
            <w:pPr>
              <w:pStyle w:val="a5"/>
            </w:pPr>
            <w:r w:rsidRPr="00AE6403">
              <w:t>за счет средств бюджета муниципального образования «Глазовский район» муниципальной программы «Развитие культуры на 2015-2020 годы»  внесены изменения в связи с поступлением субсидий из бюджета УР</w:t>
            </w:r>
            <w:r w:rsidR="007D2050" w:rsidRPr="00AE6403">
              <w:t xml:space="preserve"> и установлением по Соглашению новых целевых показателей</w:t>
            </w:r>
          </w:p>
        </w:tc>
      </w:tr>
      <w:tr w:rsidR="007D2050" w:rsidRPr="00AE6403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050" w:rsidRPr="00AE6403" w:rsidRDefault="007D2050" w:rsidP="007D2050">
            <w:pPr>
              <w:pStyle w:val="a5"/>
            </w:pPr>
            <w:r w:rsidRPr="00AE6403">
              <w:lastRenderedPageBreak/>
              <w:t>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050" w:rsidRPr="00AE6403" w:rsidRDefault="007D2050" w:rsidP="007D2050">
            <w:pPr>
              <w:pStyle w:val="a5"/>
              <w:rPr>
                <w:b/>
                <w:lang w:eastAsia="ar-SA"/>
              </w:rPr>
            </w:pPr>
            <w:r w:rsidRPr="00AE6403">
              <w:t>Постановление  Администрации муниципального образования «Глазовский район»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«О внесении изменений в постановление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Администрации </w:t>
            </w:r>
            <w:proofErr w:type="gramStart"/>
            <w:r w:rsidRPr="00AE6403">
              <w:rPr>
                <w:bCs/>
              </w:rPr>
              <w:t>муниципального</w:t>
            </w:r>
            <w:proofErr w:type="gramEnd"/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образования «Глазовский район» 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от 15.03.2017 № 46 «Об утверждении </w:t>
            </w:r>
          </w:p>
          <w:p w:rsidR="007D2050" w:rsidRPr="00AE6403" w:rsidRDefault="007D2050" w:rsidP="007D2050">
            <w:pPr>
              <w:pStyle w:val="a5"/>
              <w:rPr>
                <w:bCs/>
                <w:lang w:eastAsia="ar-SA"/>
              </w:rPr>
            </w:pPr>
            <w:r w:rsidRPr="00AE6403">
              <w:rPr>
                <w:bCs/>
              </w:rPr>
              <w:t xml:space="preserve">муниципальной программы </w:t>
            </w:r>
            <w:r w:rsidRPr="00AE6403">
              <w:rPr>
                <w:bCs/>
                <w:lang w:eastAsia="ar-SA"/>
              </w:rPr>
              <w:t xml:space="preserve">«Развитие 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proofErr w:type="gramStart"/>
            <w:r w:rsidRPr="00AE6403">
              <w:rPr>
                <w:bCs/>
                <w:lang w:eastAsia="ar-SA"/>
              </w:rPr>
              <w:t>культуры на 2015-2020 годы»</w:t>
            </w:r>
            <w:r w:rsidRPr="00AE6403">
              <w:rPr>
                <w:bCs/>
              </w:rPr>
              <w:t xml:space="preserve"> (в ред. </w:t>
            </w:r>
            <w:proofErr w:type="gramEnd"/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постановлений от 28.01.2020 №1.14.1, от 07.05.2020 №1.52, от 03.07.2020 № 1.65)»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050" w:rsidRPr="00AE6403" w:rsidRDefault="007D2050" w:rsidP="007D2050">
            <w:pPr>
              <w:pStyle w:val="a5"/>
            </w:pPr>
            <w:r w:rsidRPr="00AE6403">
              <w:t>18.08.2020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050" w:rsidRPr="00AE6403" w:rsidRDefault="007D2050" w:rsidP="007D2050">
            <w:pPr>
              <w:pStyle w:val="a5"/>
            </w:pPr>
            <w:r w:rsidRPr="00AE6403">
              <w:t>№1,86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D2050" w:rsidRPr="00AE6403" w:rsidRDefault="007D2050" w:rsidP="007D2050">
            <w:pPr>
              <w:pStyle w:val="a5"/>
            </w:pPr>
            <w:r w:rsidRPr="00AE6403">
              <w:t>В Приложении 5 «Ресурсное обеспечение реализации муниципальной программы</w:t>
            </w:r>
          </w:p>
          <w:p w:rsidR="007D2050" w:rsidRPr="00AE6403" w:rsidRDefault="007D2050" w:rsidP="007D2050">
            <w:pPr>
              <w:pStyle w:val="a5"/>
            </w:pPr>
            <w:r w:rsidRPr="00AE6403">
              <w:t>за счет средств бюджета муниципального образования «Глазовский район» муниципальной программы «Развитие культуры на 2015-2020 годы»   перераспределение средств</w:t>
            </w:r>
          </w:p>
        </w:tc>
      </w:tr>
      <w:tr w:rsidR="007D2050" w:rsidRPr="00AE6403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050" w:rsidRPr="00AE6403" w:rsidRDefault="007D2050" w:rsidP="007D2050">
            <w:pPr>
              <w:pStyle w:val="a5"/>
            </w:pPr>
            <w:r w:rsidRPr="00AE6403">
              <w:t>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050" w:rsidRPr="00AE6403" w:rsidRDefault="007D2050" w:rsidP="007D2050">
            <w:pPr>
              <w:pStyle w:val="a5"/>
              <w:rPr>
                <w:b/>
                <w:lang w:eastAsia="ar-SA"/>
              </w:rPr>
            </w:pPr>
            <w:r w:rsidRPr="00AE6403">
              <w:t>Постановление  Администрации муниципального образования «Глазовский район»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«О внесении изменений в постановление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Администрации </w:t>
            </w:r>
            <w:proofErr w:type="gramStart"/>
            <w:r w:rsidRPr="00AE6403">
              <w:rPr>
                <w:bCs/>
              </w:rPr>
              <w:t>муниципального</w:t>
            </w:r>
            <w:proofErr w:type="gramEnd"/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образования «Глазовский район» 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 xml:space="preserve">от 15.03.2017 № 46 «Об утверждении </w:t>
            </w:r>
          </w:p>
          <w:p w:rsidR="007D2050" w:rsidRPr="00AE6403" w:rsidRDefault="007D2050" w:rsidP="007D2050">
            <w:pPr>
              <w:pStyle w:val="a5"/>
              <w:rPr>
                <w:bCs/>
                <w:lang w:eastAsia="ar-SA"/>
              </w:rPr>
            </w:pPr>
            <w:r w:rsidRPr="00AE6403">
              <w:rPr>
                <w:bCs/>
              </w:rPr>
              <w:t xml:space="preserve">муниципальной программы </w:t>
            </w:r>
            <w:r w:rsidRPr="00AE6403">
              <w:rPr>
                <w:bCs/>
                <w:lang w:eastAsia="ar-SA"/>
              </w:rPr>
              <w:t xml:space="preserve">«Развитие </w:t>
            </w:r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proofErr w:type="gramStart"/>
            <w:r w:rsidRPr="00AE6403">
              <w:rPr>
                <w:bCs/>
                <w:lang w:eastAsia="ar-SA"/>
              </w:rPr>
              <w:t>культуры»</w:t>
            </w:r>
            <w:r w:rsidRPr="00AE6403">
              <w:rPr>
                <w:bCs/>
              </w:rPr>
              <w:t xml:space="preserve"> (в ред. </w:t>
            </w:r>
            <w:proofErr w:type="gramEnd"/>
          </w:p>
          <w:p w:rsidR="007D2050" w:rsidRPr="00AE6403" w:rsidRDefault="007D2050" w:rsidP="007D2050">
            <w:pPr>
              <w:pStyle w:val="a5"/>
              <w:rPr>
                <w:bCs/>
              </w:rPr>
            </w:pPr>
            <w:r w:rsidRPr="00AE6403">
              <w:rPr>
                <w:bCs/>
              </w:rPr>
              <w:t>постановлений от 28.01.2020 №1.14.1,</w:t>
            </w:r>
            <w:r w:rsidR="00E32957" w:rsidRPr="00AE6403">
              <w:rPr>
                <w:b/>
                <w:bCs/>
              </w:rPr>
              <w:t xml:space="preserve"> </w:t>
            </w:r>
            <w:r w:rsidR="00E32957" w:rsidRPr="00AE6403">
              <w:rPr>
                <w:bCs/>
              </w:rPr>
              <w:t>от 29.01.2020 № 1.15.1,</w:t>
            </w:r>
            <w:r w:rsidRPr="00AE6403">
              <w:rPr>
                <w:bCs/>
              </w:rPr>
              <w:t xml:space="preserve"> от 07.05.2020 №1.52, от 03.07.2020 № 1.65, от18.08.2020 №1.86)»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050" w:rsidRPr="00AE6403" w:rsidRDefault="007D2050" w:rsidP="007D2050">
            <w:pPr>
              <w:pStyle w:val="a5"/>
            </w:pPr>
            <w:r w:rsidRPr="00AE6403">
              <w:t>30.12.2020</w:t>
            </w:r>
          </w:p>
          <w:p w:rsidR="007D2050" w:rsidRPr="00AE6403" w:rsidRDefault="007D2050" w:rsidP="007D2050">
            <w:pPr>
              <w:pStyle w:val="a5"/>
            </w:pPr>
          </w:p>
          <w:p w:rsidR="007D2050" w:rsidRPr="00AE6403" w:rsidRDefault="007D2050" w:rsidP="007D2050">
            <w:pPr>
              <w:pStyle w:val="a5"/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050" w:rsidRPr="00AE6403" w:rsidRDefault="007D2050" w:rsidP="007D2050">
            <w:pPr>
              <w:pStyle w:val="a5"/>
            </w:pPr>
            <w:r w:rsidRPr="00AE6403">
              <w:t>№1.153</w:t>
            </w:r>
          </w:p>
          <w:p w:rsidR="007D2050" w:rsidRPr="00AE6403" w:rsidRDefault="007D2050" w:rsidP="007D2050">
            <w:pPr>
              <w:pStyle w:val="a5"/>
            </w:pPr>
          </w:p>
          <w:p w:rsidR="007D2050" w:rsidRPr="00AE6403" w:rsidRDefault="007D2050" w:rsidP="007D2050">
            <w:pPr>
              <w:pStyle w:val="a5"/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D2050" w:rsidRPr="00AE6403" w:rsidRDefault="007D2050" w:rsidP="007D2050">
            <w:pPr>
              <w:pStyle w:val="a5"/>
            </w:pPr>
            <w:r w:rsidRPr="00AE6403">
              <w:t>Приведение (уточнение) в соответствие с бюджетом Глазовского район по итогам  2020 года</w:t>
            </w:r>
          </w:p>
          <w:p w:rsidR="007D2050" w:rsidRPr="00AE6403" w:rsidRDefault="007D2050" w:rsidP="007D2050">
            <w:pPr>
              <w:pStyle w:val="a5"/>
            </w:pPr>
          </w:p>
          <w:p w:rsidR="007D2050" w:rsidRPr="00AE6403" w:rsidRDefault="007D2050" w:rsidP="007D2050">
            <w:pPr>
              <w:pStyle w:val="a5"/>
            </w:pPr>
          </w:p>
          <w:p w:rsidR="007D2050" w:rsidRPr="00AE6403" w:rsidRDefault="007D2050" w:rsidP="007D2050">
            <w:pPr>
              <w:pStyle w:val="a5"/>
            </w:pPr>
          </w:p>
          <w:p w:rsidR="007D2050" w:rsidRPr="00AE6403" w:rsidRDefault="007D2050" w:rsidP="007D2050">
            <w:pPr>
              <w:pStyle w:val="a5"/>
            </w:pPr>
          </w:p>
        </w:tc>
      </w:tr>
    </w:tbl>
    <w:p w:rsidR="00DF715F" w:rsidRPr="00DB396E" w:rsidRDefault="00DF715F" w:rsidP="00D446B1">
      <w:pPr>
        <w:rPr>
          <w:color w:val="FF0000"/>
        </w:rPr>
      </w:pPr>
    </w:p>
    <w:sectPr w:rsidR="00DF715F" w:rsidRPr="00DB396E" w:rsidSect="008946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93"/>
    <w:rsid w:val="00016171"/>
    <w:rsid w:val="000256BA"/>
    <w:rsid w:val="000425CC"/>
    <w:rsid w:val="00094901"/>
    <w:rsid w:val="000950F9"/>
    <w:rsid w:val="000C01B6"/>
    <w:rsid w:val="00122899"/>
    <w:rsid w:val="001B1489"/>
    <w:rsid w:val="001B5E44"/>
    <w:rsid w:val="001D611E"/>
    <w:rsid w:val="00201663"/>
    <w:rsid w:val="00247237"/>
    <w:rsid w:val="00253157"/>
    <w:rsid w:val="00254E88"/>
    <w:rsid w:val="003971BE"/>
    <w:rsid w:val="003E2394"/>
    <w:rsid w:val="003E38A7"/>
    <w:rsid w:val="003F00D7"/>
    <w:rsid w:val="00455C20"/>
    <w:rsid w:val="00456B6D"/>
    <w:rsid w:val="004F51AE"/>
    <w:rsid w:val="004F5A20"/>
    <w:rsid w:val="00504FFE"/>
    <w:rsid w:val="00545DF8"/>
    <w:rsid w:val="005A0167"/>
    <w:rsid w:val="005D2E46"/>
    <w:rsid w:val="005F111D"/>
    <w:rsid w:val="006364DC"/>
    <w:rsid w:val="006D4084"/>
    <w:rsid w:val="00743956"/>
    <w:rsid w:val="007D2050"/>
    <w:rsid w:val="00822AF5"/>
    <w:rsid w:val="00887ABD"/>
    <w:rsid w:val="00894693"/>
    <w:rsid w:val="00A255E4"/>
    <w:rsid w:val="00AC42C1"/>
    <w:rsid w:val="00AE6403"/>
    <w:rsid w:val="00B01D6D"/>
    <w:rsid w:val="00B45083"/>
    <w:rsid w:val="00C04084"/>
    <w:rsid w:val="00C775D3"/>
    <w:rsid w:val="00D27846"/>
    <w:rsid w:val="00D446B1"/>
    <w:rsid w:val="00D6192D"/>
    <w:rsid w:val="00D67A11"/>
    <w:rsid w:val="00D737EB"/>
    <w:rsid w:val="00D83E87"/>
    <w:rsid w:val="00DB396E"/>
    <w:rsid w:val="00DC1065"/>
    <w:rsid w:val="00DD1612"/>
    <w:rsid w:val="00DF715F"/>
    <w:rsid w:val="00E24CB8"/>
    <w:rsid w:val="00E32957"/>
    <w:rsid w:val="00E54B54"/>
    <w:rsid w:val="00E8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No Spacing"/>
    <w:uiPriority w:val="1"/>
    <w:qFormat/>
    <w:rsid w:val="007D2050"/>
    <w:pPr>
      <w:spacing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No Spacing"/>
    <w:uiPriority w:val="1"/>
    <w:qFormat/>
    <w:rsid w:val="007D2050"/>
    <w:pPr>
      <w:spacing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2021-02-18T06:19:00Z</cp:lastPrinted>
  <dcterms:created xsi:type="dcterms:W3CDTF">2021-05-04T12:23:00Z</dcterms:created>
  <dcterms:modified xsi:type="dcterms:W3CDTF">2021-05-04T12:23:00Z</dcterms:modified>
</cp:coreProperties>
</file>