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50" w:rsidRDefault="001C1250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ВЕСТНИК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№ </w:t>
      </w:r>
      <w:r w:rsidR="0074643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12</w:t>
      </w:r>
      <w:r w:rsidR="006A4A7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6A4A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21</w:t>
      </w:r>
      <w:r w:rsidR="001C1250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</w:t>
      </w:r>
      <w:r w:rsidR="0074643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мая</w:t>
      </w:r>
      <w:r w:rsidR="001C1250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201</w:t>
      </w:r>
      <w:r w:rsidR="0014677E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8</w:t>
      </w:r>
      <w:r w:rsidR="001C1250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года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ab/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Default="001C1250" w:rsidP="001C12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F4C7F" w:rsidRPr="001C1250" w:rsidRDefault="009F4C7F" w:rsidP="001C12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Удмуртская Республика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Глазовский</w:t>
      </w:r>
      <w:proofErr w:type="spell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proofErr w:type="gram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.П</w:t>
      </w:r>
      <w:proofErr w:type="gram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усошур</w:t>
      </w:r>
      <w:proofErr w:type="spellEnd"/>
    </w:p>
    <w:p w:rsidR="001C1250" w:rsidRPr="001C1250" w:rsidRDefault="001C1250" w:rsidP="001C1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1C1250" w:rsidRPr="001C1250" w:rsidRDefault="001C1250" w:rsidP="001C1250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1C1250" w:rsidRPr="001C1250" w:rsidTr="001C125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0" w:rsidRPr="001C1250" w:rsidRDefault="001C1250" w:rsidP="001C1250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C1250" w:rsidRPr="001C1250" w:rsidRDefault="001C1250" w:rsidP="001C1250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0" w:rsidRPr="001C1250" w:rsidRDefault="001C1250" w:rsidP="001C125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1C1250" w:rsidRPr="001C1250" w:rsidRDefault="001C1250" w:rsidP="001C125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1250" w:rsidRPr="001C1250" w:rsidTr="001C1250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0F" w:rsidRPr="001C1250" w:rsidRDefault="006A4A7F" w:rsidP="006A4A7F">
            <w:pPr>
              <w:tabs>
                <w:tab w:val="left" w:pos="8539"/>
                <w:tab w:val="left" w:pos="8715"/>
              </w:tabs>
              <w:spacing w:after="0" w:line="240" w:lineRule="auto"/>
              <w:ind w:left="34" w:righ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03с/2-2018 от 21.05.2018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аукциона по продаже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извещению о проведении торгов № 130418/0068740/01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0" w:rsidRPr="001C1250" w:rsidRDefault="006A4A7F" w:rsidP="001C125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1C1250" w:rsidRDefault="001C1250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4A7F" w:rsidRDefault="006A4A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4A7F" w:rsidRDefault="006A4A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4A7F" w:rsidRDefault="006A4A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F7A" w:rsidRDefault="00D95F7A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4A7F" w:rsidRPr="006A4A7F" w:rsidRDefault="006A4A7F" w:rsidP="006A4A7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A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АДМИНИСТРАЦИЯ МУНИЦИПАЛЬНОГО ОБРАЗОВАНИЯ «ГЛАЗОВСКИЙ РАЙОН»</w:t>
      </w:r>
    </w:p>
    <w:p w:rsidR="006A4A7F" w:rsidRPr="006A4A7F" w:rsidRDefault="006A4A7F" w:rsidP="006A4A7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4A7F" w:rsidRPr="006A4A7F" w:rsidRDefault="006A4A7F" w:rsidP="006A4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03с/2-2018 от 21.05.2018</w:t>
      </w:r>
    </w:p>
    <w:p w:rsidR="006A4A7F" w:rsidRPr="006A4A7F" w:rsidRDefault="006A4A7F" w:rsidP="006A4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аукциона по продаже земельного участка</w:t>
      </w:r>
    </w:p>
    <w:p w:rsidR="006A4A7F" w:rsidRPr="006A4A7F" w:rsidRDefault="006A4A7F" w:rsidP="006A4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извещению о проведении торгов № </w:t>
      </w:r>
      <w:r w:rsidRPr="006A4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130418/0068740/01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2"/>
        <w:gridCol w:w="5668"/>
      </w:tblGrid>
      <w:tr w:rsidR="006A4A7F" w:rsidRPr="006A4A7F" w:rsidTr="006A4A7F">
        <w:tc>
          <w:tcPr>
            <w:tcW w:w="4535" w:type="dxa"/>
          </w:tcPr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A4A7F" w:rsidRPr="006A4A7F" w:rsidRDefault="006A4A7F" w:rsidP="006A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«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6A4A7F" w:rsidRPr="006A4A7F" w:rsidRDefault="006A4A7F" w:rsidP="006A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аукциона: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мая 2018 года 10 часов 00 минут местного времени</w:t>
      </w:r>
    </w:p>
    <w:p w:rsidR="006A4A7F" w:rsidRPr="006A4A7F" w:rsidRDefault="006A4A7F" w:rsidP="006A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г. Глазов, ул. М. Гвардии, д.22а,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. 308</w:t>
      </w:r>
    </w:p>
    <w:p w:rsidR="006A4A7F" w:rsidRPr="006A4A7F" w:rsidRDefault="006A4A7F" w:rsidP="006A4A7F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6A4A7F" w:rsidRPr="006A4A7F" w:rsidTr="006A4A7F">
        <w:tc>
          <w:tcPr>
            <w:tcW w:w="4785" w:type="dxa"/>
            <w:hideMark/>
          </w:tcPr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786" w:type="dxa"/>
            <w:hideMark/>
          </w:tcPr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Ушакова Юлия Владимировна</w:t>
            </w:r>
          </w:p>
        </w:tc>
      </w:tr>
      <w:tr w:rsidR="006A4A7F" w:rsidRPr="006A4A7F" w:rsidTr="006A4A7F">
        <w:tc>
          <w:tcPr>
            <w:tcW w:w="4785" w:type="dxa"/>
          </w:tcPr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A7F" w:rsidRPr="006A4A7F" w:rsidTr="006A4A7F">
        <w:tc>
          <w:tcPr>
            <w:tcW w:w="4785" w:type="dxa"/>
          </w:tcPr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присутствовали:</w:t>
            </w: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4786" w:type="dxa"/>
          </w:tcPr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Савина  Евгения Юрьевна</w:t>
            </w: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Подрядчикова</w:t>
            </w:r>
            <w:proofErr w:type="spellEnd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Николаевич</w:t>
            </w: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Вершинина Любовь Степановна</w:t>
            </w: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Ипатова Людмила </w:t>
            </w: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Калимулловна</w:t>
            </w:r>
            <w:proofErr w:type="spellEnd"/>
          </w:p>
        </w:tc>
      </w:tr>
    </w:tbl>
    <w:p w:rsidR="006A4A7F" w:rsidRPr="006A4A7F" w:rsidRDefault="006A4A7F" w:rsidP="006A4A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7F" w:rsidRPr="006A4A7F" w:rsidRDefault="006A4A7F" w:rsidP="006A4A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аукциона присутствовало 6</w:t>
      </w:r>
      <w:r w:rsidRPr="006A4A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Pr="006A4A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 Кворум имеется. Комиссия правомочна для принятия решений.</w:t>
      </w:r>
    </w:p>
    <w:p w:rsidR="006A4A7F" w:rsidRPr="006A4A7F" w:rsidRDefault="006A4A7F" w:rsidP="006A4A7F">
      <w:pPr>
        <w:spacing w:after="0" w:line="240" w:lineRule="auto"/>
        <w:ind w:left="-36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A7F" w:rsidRPr="006A4A7F" w:rsidRDefault="006A4A7F" w:rsidP="006A4A7F">
      <w:pPr>
        <w:spacing w:after="0" w:line="240" w:lineRule="auto"/>
        <w:ind w:left="-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 продажа земельного участка:</w:t>
      </w:r>
    </w:p>
    <w:p w:rsidR="006A4A7F" w:rsidRPr="006A4A7F" w:rsidRDefault="006A4A7F" w:rsidP="006A4A7F">
      <w:pPr>
        <w:spacing w:after="0" w:line="240" w:lineRule="auto"/>
        <w:ind w:left="-36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1:</w:t>
      </w:r>
    </w:p>
    <w:p w:rsidR="006A4A7F" w:rsidRPr="006A4A7F" w:rsidRDefault="006A4A7F" w:rsidP="006A4A7F">
      <w:pPr>
        <w:tabs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участок из категории земель населенных пунктов с кадастровым номером 18:05:073002:310, площадью 1300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Удмуртская Республика,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Кочишево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8,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6A4A7F" w:rsidRPr="006A4A7F" w:rsidRDefault="006A4A7F" w:rsidP="006A4A7F">
      <w:pPr>
        <w:tabs>
          <w:tab w:val="left" w:pos="360"/>
          <w:tab w:val="left" w:pos="426"/>
        </w:tabs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6A4A7F" w:rsidRPr="006A4A7F" w:rsidRDefault="006A4A7F" w:rsidP="006A4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председателя комиссии:</w:t>
      </w:r>
    </w:p>
    <w:p w:rsidR="006A4A7F" w:rsidRPr="006A4A7F" w:rsidRDefault="006A4A7F" w:rsidP="006A4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Руководствуясь статьей 39.11 Земельного кодекса РФ, на основании постановления Администрации муниципального образования «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район» от 09.04.2018 года № 2.104 «О проведении аукциона по продаже земельного участка, находящегося в государственной собственности и об утверждении документации об условиях организации и проведения аукциона»,  на официальном сайте Российской Федерации в сети «Интернет» по адресу: </w:t>
      </w:r>
      <w:hyperlink r:id="rId7" w:history="1">
        <w:r w:rsidRPr="006A4A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4A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4A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A4A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4A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</w:hyperlink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и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портале муниципального образования «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proofErr w:type="gram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сети «Интернет» по  адресу: </w:t>
      </w:r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glazrayon</w:t>
      </w:r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размещено извещение о проведен</w:t>
      </w:r>
      <w:proofErr w:type="gram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по продаже вышеуказанного земельного участка.  </w:t>
      </w:r>
    </w:p>
    <w:p w:rsidR="006A4A7F" w:rsidRPr="006A4A7F" w:rsidRDefault="006A4A7F" w:rsidP="006A4A7F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 протокола рассмотрения заявок на участие в аукционе № 03с/1-2018 от 18.05.2018 участниками аукциона по лоту №1 признаны: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226"/>
      </w:tblGrid>
      <w:tr w:rsidR="006A4A7F" w:rsidRPr="006A4A7F" w:rsidTr="0021463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7F" w:rsidRPr="006A4A7F" w:rsidRDefault="006A4A7F" w:rsidP="006A4A7F">
            <w:pPr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Ф.И.О. (наименование) претендента</w:t>
            </w:r>
          </w:p>
        </w:tc>
      </w:tr>
      <w:tr w:rsidR="006A4A7F" w:rsidRPr="006A4A7F" w:rsidTr="0021463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Мельм</w:t>
            </w:r>
            <w:proofErr w:type="spellEnd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</w:tr>
      <w:tr w:rsidR="006A4A7F" w:rsidRPr="006A4A7F" w:rsidTr="0021463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</w:tr>
      <w:tr w:rsidR="006A4A7F" w:rsidRPr="006A4A7F" w:rsidTr="0021463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Горбашов</w:t>
            </w:r>
            <w:proofErr w:type="spellEnd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Васильевич</w:t>
            </w:r>
          </w:p>
        </w:tc>
      </w:tr>
      <w:tr w:rsidR="006A4A7F" w:rsidRPr="006A4A7F" w:rsidTr="0021463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Алексей Евгеньевич</w:t>
            </w:r>
          </w:p>
        </w:tc>
      </w:tr>
    </w:tbl>
    <w:p w:rsidR="006A4A7F" w:rsidRPr="006A4A7F" w:rsidRDefault="006A4A7F" w:rsidP="006A4A7F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Признанным участникам аукциона выданы пронумерованные билеты согласно их регистрации:</w:t>
      </w:r>
    </w:p>
    <w:p w:rsidR="006A4A7F" w:rsidRPr="006A4A7F" w:rsidRDefault="006A4A7F" w:rsidP="006A4A7F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226"/>
      </w:tblGrid>
      <w:tr w:rsidR="006A4A7F" w:rsidRPr="006A4A7F" w:rsidTr="006A4A7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7F" w:rsidRPr="006A4A7F" w:rsidRDefault="006A4A7F" w:rsidP="006A4A7F">
            <w:pPr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Ф.И.О. (наименование) претендента</w:t>
            </w:r>
          </w:p>
        </w:tc>
      </w:tr>
      <w:tr w:rsidR="006A4A7F" w:rsidRPr="006A4A7F" w:rsidTr="006A4A7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</w:tr>
      <w:tr w:rsidR="006A4A7F" w:rsidRPr="006A4A7F" w:rsidTr="006A4A7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Горбашов</w:t>
            </w:r>
            <w:proofErr w:type="spellEnd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Васильевич</w:t>
            </w:r>
          </w:p>
        </w:tc>
      </w:tr>
      <w:tr w:rsidR="006A4A7F" w:rsidRPr="006A4A7F" w:rsidTr="006A4A7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Мельм</w:t>
            </w:r>
            <w:proofErr w:type="spellEnd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</w:tr>
      <w:tr w:rsidR="006A4A7F" w:rsidRPr="006A4A7F" w:rsidTr="006A4A7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A7F" w:rsidRPr="006A4A7F" w:rsidRDefault="006A4A7F" w:rsidP="006A4A7F">
            <w:pPr>
              <w:tabs>
                <w:tab w:val="left" w:pos="28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Алексей Евгеньевич</w:t>
            </w:r>
          </w:p>
        </w:tc>
      </w:tr>
    </w:tbl>
    <w:p w:rsidR="006A4A7F" w:rsidRPr="006A4A7F" w:rsidRDefault="006A4A7F" w:rsidP="006A4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A7F" w:rsidRPr="006A4A7F" w:rsidRDefault="006A4A7F" w:rsidP="006A4A7F">
      <w:pPr>
        <w:suppressLineNumbers/>
        <w:tabs>
          <w:tab w:val="left" w:pos="4998"/>
        </w:tabs>
        <w:suppressAutoHyphens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A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Начальная цена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продажи – 38883 руб. (тридцать восемь тысяч восемьсот восемьдесят три руб. 00 коп.)</w:t>
      </w:r>
    </w:p>
    <w:p w:rsidR="006A4A7F" w:rsidRPr="006A4A7F" w:rsidRDefault="006A4A7F" w:rsidP="006A4A7F">
      <w:pPr>
        <w:suppressLineNumbers/>
        <w:tabs>
          <w:tab w:val="left" w:pos="4998"/>
        </w:tabs>
        <w:suppressAutoHyphens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A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Шаг аукциона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(3% начальной цены) - 1166,49 руб. (одна тысяча сто шестьдесят шесть руб. 49 коп.)</w:t>
      </w:r>
    </w:p>
    <w:p w:rsidR="006A4A7F" w:rsidRPr="006A4A7F" w:rsidRDefault="006A4A7F" w:rsidP="006A4A7F">
      <w:pPr>
        <w:suppressLineNumbers/>
        <w:tabs>
          <w:tab w:val="left" w:pos="4998"/>
        </w:tabs>
        <w:suppressAutoHyphens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A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Размер задатка 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ar-SA"/>
        </w:rPr>
        <w:t>(20% начальной цены) - 7776,60 руб. (семь тысяч семьсот семьдесят шесть руб. 60 коп.)</w:t>
      </w:r>
    </w:p>
    <w:p w:rsidR="006A4A7F" w:rsidRPr="006A4A7F" w:rsidRDefault="006A4A7F" w:rsidP="006A4A7F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7F" w:rsidRPr="006A4A7F" w:rsidRDefault="006A4A7F" w:rsidP="006A4A7F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</w:t>
      </w:r>
    </w:p>
    <w:p w:rsidR="006A4A7F" w:rsidRPr="006A4A7F" w:rsidRDefault="006A4A7F" w:rsidP="006A4A7F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аукциона по продаже земельного участка из категории земель населенных пунктов с кадастровым номером 18:05:073002:310, площадью 1300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расположенного по адресу: Удмуртская Республика,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Кочишево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8,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были сделаны следующие предложения:</w:t>
      </w:r>
    </w:p>
    <w:p w:rsidR="006A4A7F" w:rsidRPr="006A4A7F" w:rsidRDefault="006A4A7F" w:rsidP="006A4A7F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835"/>
      </w:tblGrid>
      <w:tr w:rsidR="006A4A7F" w:rsidRPr="006A4A7F" w:rsidTr="006A4A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F" w:rsidRPr="006A4A7F" w:rsidRDefault="006A4A7F" w:rsidP="006A4A7F">
            <w:pPr>
              <w:tabs>
                <w:tab w:val="num" w:pos="1068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  <w:r w:rsidRPr="006A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F" w:rsidRPr="006A4A7F" w:rsidRDefault="006A4A7F" w:rsidP="006A4A7F">
            <w:pPr>
              <w:tabs>
                <w:tab w:val="num" w:pos="1068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предложение</w:t>
            </w:r>
          </w:p>
          <w:p w:rsidR="006A4A7F" w:rsidRPr="006A4A7F" w:rsidRDefault="006A4A7F" w:rsidP="006A4A7F">
            <w:pPr>
              <w:tabs>
                <w:tab w:val="num" w:pos="1068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 аукциона)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F" w:rsidRPr="006A4A7F" w:rsidRDefault="006A4A7F" w:rsidP="006A4A7F">
            <w:pPr>
              <w:tabs>
                <w:tab w:val="num" w:pos="1068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Предпоследнее предложение</w:t>
            </w:r>
          </w:p>
        </w:tc>
      </w:tr>
      <w:tr w:rsidR="006A4A7F" w:rsidRPr="006A4A7F" w:rsidTr="006A4A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F" w:rsidRPr="006A4A7F" w:rsidRDefault="006A4A7F" w:rsidP="006A4A7F">
            <w:pPr>
              <w:tabs>
                <w:tab w:val="num" w:pos="1068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 и (при наличии) отчество (для физического лица) участника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Мельм</w:t>
            </w:r>
            <w:proofErr w:type="spellEnd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Алексей Евгеньевич</w:t>
            </w:r>
          </w:p>
        </w:tc>
      </w:tr>
      <w:tr w:rsidR="006A4A7F" w:rsidRPr="006A4A7F" w:rsidTr="006A4A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F" w:rsidRPr="006A4A7F" w:rsidRDefault="006A4A7F" w:rsidP="006A4A7F">
            <w:pPr>
              <w:tabs>
                <w:tab w:val="num" w:pos="1068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</w:t>
            </w:r>
            <w:proofErr w:type="gramEnd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лица), место жительства (для физического лица)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F" w:rsidRPr="006A4A7F" w:rsidRDefault="006A4A7F" w:rsidP="006A4A7F">
            <w:pPr>
              <w:tabs>
                <w:tab w:val="num" w:pos="1068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г. Глазов, ул. Республиканская, д. 49/5, кв. 8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F" w:rsidRPr="006A4A7F" w:rsidRDefault="006A4A7F" w:rsidP="006A4A7F">
            <w:pPr>
              <w:tabs>
                <w:tab w:val="num" w:pos="1068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г. Глазов, ул. Белинского, д. 14, кв. 4</w:t>
            </w:r>
          </w:p>
        </w:tc>
      </w:tr>
      <w:tr w:rsidR="006A4A7F" w:rsidRPr="006A4A7F" w:rsidTr="006A4A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7F" w:rsidRPr="006A4A7F" w:rsidRDefault="006A4A7F" w:rsidP="006A4A7F">
            <w:pPr>
              <w:tabs>
                <w:tab w:val="num" w:pos="1068"/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о размере цены земельного участка,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F" w:rsidRPr="006A4A7F" w:rsidRDefault="006A4A7F" w:rsidP="006A4A7F">
            <w:pPr>
              <w:tabs>
                <w:tab w:val="num" w:pos="1068"/>
                <w:tab w:val="num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220855,44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F" w:rsidRPr="006A4A7F" w:rsidRDefault="006A4A7F" w:rsidP="006A4A7F">
            <w:pPr>
              <w:tabs>
                <w:tab w:val="num" w:pos="1068"/>
                <w:tab w:val="num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219688,95</w:t>
            </w:r>
          </w:p>
        </w:tc>
      </w:tr>
    </w:tbl>
    <w:p w:rsidR="006A4A7F" w:rsidRPr="006A4A7F" w:rsidRDefault="006A4A7F" w:rsidP="006A4A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7F" w:rsidRPr="006A4A7F" w:rsidRDefault="006A4A7F" w:rsidP="006A4A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решила:</w:t>
      </w:r>
    </w:p>
    <w:p w:rsidR="006A4A7F" w:rsidRPr="006A4A7F" w:rsidRDefault="006A4A7F" w:rsidP="006A4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1.  Признать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Мельм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Ольгу Евгеньевну, зарегистрированную по адресу: Удмуртская Республика, г. Глазов, ул. Республиканская, д. 49/5, кв. 8, победителем аукциона по продаже земельного участка из категории земель населенных пунктов с кадастровым номером 18:05:073002:310, площадью 1300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расположенного по адресу: Удмуртская Республика,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д.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Кочишево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Школьная, 8,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6A4A7F" w:rsidRPr="006A4A7F" w:rsidRDefault="006A4A7F" w:rsidP="006A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Направить  победителю аукциона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Мельм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Ольге Евгеньевне три экземпляра подписанного проекта договора купли-продажи земельного участка в десятидневный срок со дня составления протокола по цене продажи 220855 (двести двадцать тысяч восемьсот пятьдесят пять) рублей 44 коп.</w:t>
      </w:r>
    </w:p>
    <w:p w:rsidR="006A4A7F" w:rsidRPr="006A4A7F" w:rsidRDefault="006A4A7F" w:rsidP="006A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3. Вернуть оплаченные задатки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Корепанову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Евгению Сергеевичу,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Горбашову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Данилу Васильевичу, Васильеву Алексею Евгеньевичу в сумме 1166 (одна тысяча сто шестьдесят шесть) руб. 49 коп</w:t>
      </w:r>
      <w:proofErr w:type="gram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A4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3 (трех)  рабочих дней со дня подписания протокола о результатах аукциона.</w:t>
      </w:r>
    </w:p>
    <w:p w:rsidR="006A4A7F" w:rsidRPr="006A4A7F" w:rsidRDefault="006A4A7F" w:rsidP="006A4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протокол</w:t>
      </w:r>
      <w:proofErr w:type="gram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Российской Федерации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torgi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gov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портале муниципального образования «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сети «Интернет»</w:t>
      </w:r>
      <w:r w:rsidRPr="006A4A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://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glazrayon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6A4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со дня подписания протокола.</w:t>
      </w:r>
    </w:p>
    <w:p w:rsidR="006A4A7F" w:rsidRPr="006A4A7F" w:rsidRDefault="006A4A7F" w:rsidP="006A4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7F" w:rsidRPr="006A4A7F" w:rsidRDefault="006A4A7F" w:rsidP="006A4A7F">
      <w:pPr>
        <w:tabs>
          <w:tab w:val="left" w:pos="285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21"/>
        <w:gridCol w:w="2349"/>
      </w:tblGrid>
      <w:tr w:rsidR="006A4A7F" w:rsidRPr="006A4A7F" w:rsidTr="006A4A7F">
        <w:trPr>
          <w:trHeight w:val="508"/>
        </w:trPr>
        <w:tc>
          <w:tcPr>
            <w:tcW w:w="7221" w:type="dxa"/>
          </w:tcPr>
          <w:p w:rsidR="006A4A7F" w:rsidRPr="006A4A7F" w:rsidRDefault="006A4A7F" w:rsidP="006A4A7F">
            <w:pPr>
              <w:tabs>
                <w:tab w:val="left" w:pos="7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</w:t>
            </w: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9" w:type="dxa"/>
            <w:hideMark/>
          </w:tcPr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Ю.В.Ушакова</w:t>
            </w:r>
            <w:proofErr w:type="spellEnd"/>
          </w:p>
        </w:tc>
      </w:tr>
      <w:tr w:rsidR="006A4A7F" w:rsidRPr="006A4A7F" w:rsidTr="006A4A7F">
        <w:trPr>
          <w:trHeight w:val="1001"/>
        </w:trPr>
        <w:tc>
          <w:tcPr>
            <w:tcW w:w="7221" w:type="dxa"/>
            <w:hideMark/>
          </w:tcPr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комиссии    </w:t>
            </w:r>
          </w:p>
        </w:tc>
        <w:tc>
          <w:tcPr>
            <w:tcW w:w="2349" w:type="dxa"/>
          </w:tcPr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С.А.Подрядчикова</w:t>
            </w:r>
            <w:proofErr w:type="spellEnd"/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К.Н.Корепанов</w:t>
            </w:r>
            <w:proofErr w:type="spellEnd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Л.С.Вершинина</w:t>
            </w:r>
            <w:proofErr w:type="spellEnd"/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Л.К.Ипатова</w:t>
            </w:r>
            <w:proofErr w:type="spellEnd"/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A7F" w:rsidRPr="006A4A7F" w:rsidTr="006A4A7F">
        <w:trPr>
          <w:trHeight w:val="399"/>
        </w:trPr>
        <w:tc>
          <w:tcPr>
            <w:tcW w:w="7221" w:type="dxa"/>
            <w:hideMark/>
          </w:tcPr>
          <w:p w:rsidR="006A4A7F" w:rsidRPr="006A4A7F" w:rsidRDefault="006A4A7F" w:rsidP="006A4A7F">
            <w:pPr>
              <w:tabs>
                <w:tab w:val="left" w:pos="6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аукциона:</w:t>
            </w:r>
          </w:p>
          <w:p w:rsidR="006A4A7F" w:rsidRPr="006A4A7F" w:rsidRDefault="006A4A7F" w:rsidP="006A4A7F">
            <w:pPr>
              <w:tabs>
                <w:tab w:val="left" w:pos="6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6A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6A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349" w:type="dxa"/>
          </w:tcPr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В.В.Сабреков</w:t>
            </w:r>
            <w:proofErr w:type="spellEnd"/>
          </w:p>
        </w:tc>
      </w:tr>
      <w:tr w:rsidR="006A4A7F" w:rsidRPr="006A4A7F" w:rsidTr="006A4A7F">
        <w:trPr>
          <w:trHeight w:val="399"/>
        </w:trPr>
        <w:tc>
          <w:tcPr>
            <w:tcW w:w="7221" w:type="dxa"/>
          </w:tcPr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349" w:type="dxa"/>
          </w:tcPr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Е.Ю.Савина</w:t>
            </w:r>
            <w:proofErr w:type="spellEnd"/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A7F" w:rsidRPr="006A4A7F" w:rsidTr="006A4A7F">
        <w:trPr>
          <w:trHeight w:val="275"/>
        </w:trPr>
        <w:tc>
          <w:tcPr>
            <w:tcW w:w="7221" w:type="dxa"/>
          </w:tcPr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Победитель аукциона по лоту 1                       </w:t>
            </w:r>
          </w:p>
        </w:tc>
        <w:tc>
          <w:tcPr>
            <w:tcW w:w="2349" w:type="dxa"/>
          </w:tcPr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A7F" w:rsidRPr="006A4A7F" w:rsidRDefault="006A4A7F" w:rsidP="006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О.Е.Мельм</w:t>
            </w:r>
            <w:proofErr w:type="spellEnd"/>
          </w:p>
        </w:tc>
      </w:tr>
    </w:tbl>
    <w:p w:rsidR="006A4A7F" w:rsidRPr="006A4A7F" w:rsidRDefault="006A4A7F" w:rsidP="006A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A7F" w:rsidRPr="006A4A7F" w:rsidRDefault="006A4A7F" w:rsidP="006A4A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4C7F" w:rsidRPr="0074643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C7F" w:rsidRPr="0074643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C7F" w:rsidRPr="0074643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C7F" w:rsidRPr="0074643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Pr="001C1250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1250" w:rsidRPr="001C1250" w:rsidRDefault="001C1250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620F" w:rsidRDefault="0016620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620F" w:rsidRDefault="0016620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620F" w:rsidRDefault="0016620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620F" w:rsidRDefault="0016620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620F" w:rsidRDefault="0016620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620F" w:rsidRDefault="0016620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14637" w:rsidRDefault="00214637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14637" w:rsidRDefault="00214637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14637" w:rsidRDefault="00214637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14637" w:rsidRDefault="00214637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14637" w:rsidRDefault="00214637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14637" w:rsidRDefault="00214637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14637" w:rsidRDefault="00214637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16620F" w:rsidRDefault="0016620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620F" w:rsidRDefault="0016620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P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Pr="009F4C7F" w:rsidRDefault="009F4C7F" w:rsidP="009F4C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90-833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</w:t>
      </w:r>
      <w:r w:rsidR="006A4A7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6620F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1467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 10 экз. 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д.1</w:t>
      </w:r>
      <w:r w:rsidRPr="009F4C7F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2AB2" w:rsidRDefault="00012AB2"/>
    <w:sectPr w:rsidR="0001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C7F"/>
    <w:multiLevelType w:val="hybridMultilevel"/>
    <w:tmpl w:val="54803C6A"/>
    <w:lvl w:ilvl="0" w:tplc="5784B9E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50B453C6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6938B8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30"/>
    <w:rsid w:val="00012AB2"/>
    <w:rsid w:val="0014677E"/>
    <w:rsid w:val="0016620F"/>
    <w:rsid w:val="00193A96"/>
    <w:rsid w:val="001C1250"/>
    <w:rsid w:val="00214637"/>
    <w:rsid w:val="0034746A"/>
    <w:rsid w:val="006A4A7F"/>
    <w:rsid w:val="00703D30"/>
    <w:rsid w:val="0074643F"/>
    <w:rsid w:val="009F4C7F"/>
    <w:rsid w:val="00CB511F"/>
    <w:rsid w:val="00D95F7A"/>
    <w:rsid w:val="00F0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BB64-4541-44C7-8BB4-B92B1331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2017-11-23T06:57:00Z</dcterms:created>
  <dcterms:modified xsi:type="dcterms:W3CDTF">2018-05-21T09:18:00Z</dcterms:modified>
</cp:coreProperties>
</file>